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405DE3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05DE3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7C2D8C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red"/>
        </w:rPr>
      </w:pPr>
    </w:p>
    <w:p w:rsidR="00B86FA0" w:rsidRPr="00405DE3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 в электронной форме, </w:t>
      </w:r>
      <w:r w:rsidR="00405DE3" w:rsidRPr="00405DE3">
        <w:rPr>
          <w:rFonts w:ascii="Times New Roman" w:hAnsi="Times New Roman"/>
          <w:b w:val="0"/>
          <w:i w:val="0"/>
          <w:sz w:val="23"/>
          <w:szCs w:val="23"/>
        </w:rPr>
        <w:t>состоявшейся</w:t>
      </w:r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620615">
        <w:rPr>
          <w:rFonts w:ascii="Times New Roman" w:hAnsi="Times New Roman"/>
          <w:b w:val="0"/>
          <w:i w:val="0"/>
          <w:sz w:val="23"/>
          <w:szCs w:val="23"/>
        </w:rPr>
        <w:t>16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620615">
        <w:rPr>
          <w:rFonts w:ascii="Times New Roman" w:hAnsi="Times New Roman"/>
          <w:b w:val="0"/>
          <w:i w:val="0"/>
          <w:spacing w:val="-4"/>
          <w:sz w:val="23"/>
          <w:szCs w:val="23"/>
        </w:rPr>
        <w:t>мая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620615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Pr="00405DE3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405DE3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405DE3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405DE3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405DE3">
        <w:rPr>
          <w:rFonts w:ascii="Times New Roman" w:hAnsi="Times New Roman"/>
          <w:b w:val="0"/>
          <w:i w:val="0"/>
          <w:szCs w:val="24"/>
        </w:rPr>
        <w:t>» (</w:t>
      </w:r>
      <w:r w:rsidR="002E1F3A" w:rsidRPr="00405DE3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405DE3">
        <w:rPr>
          <w:rFonts w:ascii="Times New Roman" w:hAnsi="Times New Roman"/>
          <w:b w:val="0"/>
          <w:i w:val="0"/>
          <w:szCs w:val="24"/>
        </w:rPr>
        <w:t>), открытой по составу участников и открытой по форме подачи предложений о цене муниципального имущества</w:t>
      </w:r>
      <w:r w:rsidR="00405DE3">
        <w:rPr>
          <w:rFonts w:ascii="Times New Roman" w:hAnsi="Times New Roman"/>
          <w:b w:val="0"/>
          <w:i w:val="0"/>
          <w:szCs w:val="24"/>
        </w:rPr>
        <w:t>.</w:t>
      </w:r>
      <w:proofErr w:type="gramEnd"/>
    </w:p>
    <w:p w:rsidR="00B86FA0" w:rsidRPr="007C2D8C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p w:rsidR="00B86FA0" w:rsidRPr="00405DE3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405DE3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7C2D8C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3119"/>
        <w:gridCol w:w="1701"/>
        <w:gridCol w:w="1842"/>
      </w:tblGrid>
      <w:tr w:rsidR="00B86FA0" w:rsidRPr="007C2D8C" w:rsidTr="00065558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405DE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405DE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620615" w:rsidRPr="007C2D8C" w:rsidTr="00E002EE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15" w:rsidRPr="00917285" w:rsidRDefault="00620615" w:rsidP="00A027A1">
            <w:pPr>
              <w:jc w:val="center"/>
              <w:rPr>
                <w:color w:val="000000"/>
              </w:rPr>
            </w:pPr>
            <w:r w:rsidRPr="00917285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15" w:rsidRPr="00917285" w:rsidRDefault="00620615" w:rsidP="00A027A1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г. Воронеж,</w:t>
            </w:r>
          </w:p>
          <w:p w:rsidR="00620615" w:rsidRPr="00917285" w:rsidRDefault="00620615" w:rsidP="00A027A1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ул. Депутатская,</w:t>
            </w:r>
          </w:p>
          <w:p w:rsidR="00620615" w:rsidRPr="00917285" w:rsidRDefault="00620615" w:rsidP="00A027A1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д. 1, пом. </w:t>
            </w:r>
            <w:r w:rsidRPr="00917285">
              <w:rPr>
                <w:bCs/>
                <w:lang w:val="en-US" w:eastAsia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15" w:rsidRPr="00917285" w:rsidRDefault="00620615" w:rsidP="00A027A1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210,5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15" w:rsidRPr="00917285" w:rsidRDefault="00620615" w:rsidP="00A027A1">
            <w:pPr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Нежилое помещение </w:t>
            </w:r>
            <w:r w:rsidRPr="00917285">
              <w:rPr>
                <w:bCs/>
                <w:lang w:val="en-US" w:eastAsia="en-US"/>
              </w:rPr>
              <w:t>I</w:t>
            </w:r>
            <w:r w:rsidRPr="00917285">
              <w:rPr>
                <w:bCs/>
                <w:lang w:eastAsia="en-US"/>
              </w:rPr>
              <w:t xml:space="preserve">, назначение: нежилое, площадь 210,5 </w:t>
            </w:r>
            <w:proofErr w:type="spellStart"/>
            <w:r w:rsidRPr="00917285">
              <w:rPr>
                <w:bCs/>
                <w:lang w:eastAsia="en-US"/>
              </w:rPr>
              <w:t>кв</w:t>
            </w:r>
            <w:proofErr w:type="gramStart"/>
            <w:r w:rsidRPr="00917285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17285">
              <w:rPr>
                <w:bCs/>
                <w:lang w:eastAsia="en-US"/>
              </w:rPr>
              <w:t>, этаж: подвал, кадастровый номер: 36:34:0507025:1295</w:t>
            </w:r>
            <w:r w:rsidRPr="00917285">
              <w:t>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615" w:rsidRPr="00917285" w:rsidRDefault="00620615" w:rsidP="00A027A1">
            <w:pPr>
              <w:jc w:val="center"/>
              <w:rPr>
                <w:color w:val="000000"/>
              </w:rPr>
            </w:pPr>
            <w:r w:rsidRPr="000C6B89">
              <w:rPr>
                <w:color w:val="000000"/>
              </w:rPr>
              <w:t>987 500,00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15" w:rsidRPr="00917285" w:rsidRDefault="00620615" w:rsidP="00A027A1">
            <w:pPr>
              <w:jc w:val="center"/>
              <w:rPr>
                <w:color w:val="000000"/>
              </w:rPr>
            </w:pPr>
            <w:proofErr w:type="spellStart"/>
            <w:r w:rsidRPr="00FE0211">
              <w:rPr>
                <w:color w:val="000000"/>
              </w:rPr>
              <w:t>Кострюков</w:t>
            </w:r>
            <w:proofErr w:type="spellEnd"/>
            <w:r w:rsidRPr="00FE0211">
              <w:rPr>
                <w:color w:val="000000"/>
              </w:rPr>
              <w:t xml:space="preserve"> Александр Владимирович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  <w:bookmarkStart w:id="0" w:name="_GoBack"/>
      <w:bookmarkEnd w:id="0"/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065558"/>
    <w:rsid w:val="001803A1"/>
    <w:rsid w:val="001A387C"/>
    <w:rsid w:val="00233F6E"/>
    <w:rsid w:val="002E1F3A"/>
    <w:rsid w:val="003555D6"/>
    <w:rsid w:val="00405DE3"/>
    <w:rsid w:val="004616A3"/>
    <w:rsid w:val="004B4CE1"/>
    <w:rsid w:val="00502747"/>
    <w:rsid w:val="0051557B"/>
    <w:rsid w:val="0054107F"/>
    <w:rsid w:val="0058002E"/>
    <w:rsid w:val="005E4710"/>
    <w:rsid w:val="00620615"/>
    <w:rsid w:val="00686F54"/>
    <w:rsid w:val="006B3114"/>
    <w:rsid w:val="006B3E40"/>
    <w:rsid w:val="006B681C"/>
    <w:rsid w:val="00783DA9"/>
    <w:rsid w:val="007C2D8C"/>
    <w:rsid w:val="008458F2"/>
    <w:rsid w:val="008A7F58"/>
    <w:rsid w:val="00995732"/>
    <w:rsid w:val="009A3301"/>
    <w:rsid w:val="009E4954"/>
    <w:rsid w:val="00B86FA0"/>
    <w:rsid w:val="00B929BB"/>
    <w:rsid w:val="00BF7FA2"/>
    <w:rsid w:val="00C748AB"/>
    <w:rsid w:val="00D54DF3"/>
    <w:rsid w:val="00DF6C22"/>
    <w:rsid w:val="00E002EE"/>
    <w:rsid w:val="00E25DB6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</cp:revision>
  <cp:lastPrinted>2020-04-10T08:58:00Z</cp:lastPrinted>
  <dcterms:created xsi:type="dcterms:W3CDTF">2021-08-18T13:08:00Z</dcterms:created>
  <dcterms:modified xsi:type="dcterms:W3CDTF">2022-05-20T06:24:00Z</dcterms:modified>
</cp:coreProperties>
</file>